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I квартал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0813035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Компенсаційні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виплати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пільговий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проїзд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окремих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категорій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залізничному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транспорті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68.382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202400000043649860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202400000043649860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294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02 " квітня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167.2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202400000043649860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